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7F20E7" w:rsidTr="007F20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F20E7" w:rsidRDefault="007F20E7">
            <w:r>
              <w:rPr>
                <w:noProof/>
                <w:color w:val="0000FF"/>
              </w:rPr>
              <w:drawing>
                <wp:inline distT="0" distB="0" distL="0" distR="0" wp14:anchorId="75A84ACB" wp14:editId="544A5777">
                  <wp:extent cx="6667500" cy="2724150"/>
                  <wp:effectExtent l="0" t="0" r="0" b="0"/>
                  <wp:docPr id="3" name="Picture 3" descr="Carnival Conversations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nival Convers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0E7" w:rsidTr="007F20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F20E7" w:rsidRDefault="007F20E7">
            <w:r>
              <w:rPr>
                <w:noProof/>
              </w:rPr>
              <w:drawing>
                <wp:inline distT="0" distB="0" distL="0" distR="0" wp14:anchorId="430A44AD" wp14:editId="7BF96F85">
                  <wp:extent cx="628650" cy="95250"/>
                  <wp:effectExtent l="0" t="0" r="0" b="0"/>
                  <wp:docPr id="2" name="Picture 2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B4F" w:rsidRDefault="007E0B4F">
      <w:r>
        <w:br w:type="page"/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7F20E7" w:rsidTr="007F20E7">
        <w:trPr>
          <w:tblCellSpacing w:w="0" w:type="dxa"/>
          <w:jc w:val="center"/>
        </w:trPr>
        <w:tc>
          <w:tcPr>
            <w:tcW w:w="10500" w:type="dxa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F20E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F20E7" w:rsidRPr="00B347DC" w:rsidRDefault="007F20E7">
                  <w:pPr>
                    <w:spacing w:after="24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EA54C8" w:rsidRPr="00B347DC" w:rsidRDefault="007F20E7">
                  <w:pPr>
                    <w:pStyle w:val="NormalWeb"/>
                    <w:spacing w:before="0" w:beforeAutospacing="0" w:after="0" w:afterAutospacing="0"/>
                    <w:ind w:left="7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Dear Travel Agent</w:t>
                  </w:r>
                  <w:proofErr w:type="gramStart"/>
                  <w:r w:rsidRPr="00B347D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,</w:t>
                  </w:r>
                  <w:r w:rsidR="00EA54C8" w:rsidRPr="00B347D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  <w:proofErr w:type="gram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Cher agent de voyage</w:t>
                  </w:r>
                  <w:r w:rsidRPr="00B347DC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Pr="00B347DC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We'd like to extend an invitation to you and a guest to join us in 2017 aboard one of our beautiful ships for an exciting Seminar @ Sea.</w:t>
                  </w:r>
                </w:p>
                <w:p w:rsidR="007F20E7" w:rsidRPr="00B347DC" w:rsidRDefault="00EA54C8">
                  <w:pPr>
                    <w:pStyle w:val="NormalWeb"/>
                    <w:spacing w:before="0" w:beforeAutospacing="0" w:after="0" w:afterAutospacing="0"/>
                    <w:ind w:left="7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Voici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notre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invitation pour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et un </w:t>
                  </w:r>
                  <w:proofErr w:type="spellStart"/>
                  <w:r w:rsidR="00B347DC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invité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, pour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347DC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joindre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r w:rsidR="00B347DC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à nous en 2017, à</w:t>
                  </w:r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bord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l’un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nos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navires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pour un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séminaire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mer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r w:rsidR="007F20E7" w:rsidRPr="00B347DC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 w:rsidRPr="00B347DC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 xml:space="preserve">Our 2017 Seminar @ Sea program includes: </w:t>
                  </w:r>
                  <w:r w:rsidRPr="00B347DC">
                    <w:rPr>
                      <w:rFonts w:ascii="Tahoma" w:hAnsi="Tahoma" w:cs="Tahoma"/>
                      <w:sz w:val="20"/>
                      <w:szCs w:val="20"/>
                    </w:rPr>
                    <w:t xml:space="preserve">/ </w:t>
                  </w:r>
                  <w:r w:rsidR="00B347DC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Notre </w:t>
                  </w:r>
                  <w:proofErr w:type="spellStart"/>
                  <w:r w:rsidR="00B347DC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</w:t>
                  </w:r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minaire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mer</w:t>
                  </w:r>
                  <w:proofErr w:type="spellEnd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2017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inclu</w:t>
                  </w:r>
                  <w:proofErr w:type="spellEnd"/>
                </w:p>
                <w:p w:rsidR="007F20E7" w:rsidRPr="00B347DC" w:rsidRDefault="007F20E7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7F20E7" w:rsidRPr="00B347DC" w:rsidRDefault="00EA54C8" w:rsidP="001D1D44">
                  <w:pPr>
                    <w:numPr>
                      <w:ilvl w:val="0"/>
                      <w:numId w:val="1"/>
                    </w:numPr>
                    <w:ind w:left="795" w:right="75"/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Special Shore Excursion</w:t>
                  </w:r>
                  <w:r w:rsidR="007F20E7"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 xml:space="preserve"> and pricing </w:t>
                  </w:r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/ excursion à tariff  </w:t>
                  </w:r>
                  <w:proofErr w:type="spellStart"/>
                  <w:r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privilégié</w:t>
                  </w:r>
                  <w:proofErr w:type="spellEnd"/>
                </w:p>
                <w:p w:rsidR="007F20E7" w:rsidRPr="00B347DC" w:rsidRDefault="007F20E7" w:rsidP="001D1D44">
                  <w:pPr>
                    <w:numPr>
                      <w:ilvl w:val="0"/>
                      <w:numId w:val="1"/>
                    </w:numPr>
                    <w:ind w:left="79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 xml:space="preserve">$50 USD gift card booking incentive </w:t>
                  </w:r>
                  <w:r w:rsidR="00EA54C8" w:rsidRPr="00B347DC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card 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card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incitative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$50 US</w:t>
                  </w:r>
                </w:p>
                <w:p w:rsidR="007F20E7" w:rsidRPr="00B347DC" w:rsidRDefault="007F20E7" w:rsidP="001D1D44">
                  <w:pPr>
                    <w:numPr>
                      <w:ilvl w:val="0"/>
                      <w:numId w:val="1"/>
                    </w:numPr>
                    <w:ind w:left="79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 xml:space="preserve">Casino Coupons </w:t>
                  </w:r>
                  <w:r w:rsidR="00EA54C8" w:rsidRPr="00B347DC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coupons de casino</w:t>
                  </w:r>
                </w:p>
                <w:p w:rsidR="007F20E7" w:rsidRPr="00B347DC" w:rsidRDefault="007F20E7" w:rsidP="001D1D44">
                  <w:pPr>
                    <w:numPr>
                      <w:ilvl w:val="0"/>
                      <w:numId w:val="1"/>
                    </w:numPr>
                    <w:ind w:left="79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 xml:space="preserve">Discounted Spa </w:t>
                  </w:r>
                  <w:r w:rsidR="00EA54C8" w:rsidRPr="00B347DC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Rabais au spa</w:t>
                  </w:r>
                </w:p>
                <w:p w:rsidR="007F20E7" w:rsidRPr="00B347DC" w:rsidRDefault="007F20E7" w:rsidP="001D1D44">
                  <w:pPr>
                    <w:numPr>
                      <w:ilvl w:val="0"/>
                      <w:numId w:val="1"/>
                    </w:numPr>
                    <w:ind w:left="79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Endless net</w:t>
                  </w:r>
                  <w:r w:rsidR="00B347DC"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working opportunities</w:t>
                  </w:r>
                  <w:r w:rsidR="00EA54C8" w:rsidRPr="00B347DC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opportunités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réseautage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7F20E7" w:rsidRPr="00B347DC" w:rsidRDefault="007F20E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7F20E7" w:rsidRPr="00B347DC" w:rsidRDefault="007F20E7">
                  <w:pPr>
                    <w:pStyle w:val="NormalWeb"/>
                    <w:spacing w:before="0" w:beforeAutospacing="0" w:after="0" w:afterAutospacing="0"/>
                    <w:ind w:left="7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Here's a lis</w:t>
                  </w:r>
                  <w:r w:rsidR="00B347DC" w:rsidRPr="00B347DC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t of available dates and prices</w:t>
                  </w:r>
                  <w:r w:rsidR="00EA54C8" w:rsidRPr="00B347DC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Voici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list</w:t>
                  </w:r>
                  <w:r w:rsid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e</w:t>
                  </w:r>
                  <w:proofErr w:type="spellEnd"/>
                  <w:r w:rsidR="00EA54C8" w:rsidRPr="00B347DC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des dates et des prix </w:t>
                  </w:r>
                </w:p>
                <w:p w:rsidR="007F20E7" w:rsidRDefault="007F20E7"/>
                <w:tbl>
                  <w:tblPr>
                    <w:tblW w:w="9750" w:type="dxa"/>
                    <w:jc w:val="center"/>
                    <w:tblCellSpacing w:w="0" w:type="dxa"/>
                    <w:tblBorders>
                      <w:top w:val="outset" w:sz="8" w:space="0" w:color="000000"/>
                      <w:left w:val="outset" w:sz="8" w:space="0" w:color="000000"/>
                      <w:bottom w:val="outset" w:sz="8" w:space="0" w:color="000000"/>
                      <w:right w:val="outset" w:sz="8" w:space="0" w:color="00000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8"/>
                    <w:gridCol w:w="1146"/>
                    <w:gridCol w:w="819"/>
                    <w:gridCol w:w="1188"/>
                    <w:gridCol w:w="2338"/>
                    <w:gridCol w:w="942"/>
                    <w:gridCol w:w="1099"/>
                    <w:gridCol w:w="850"/>
                  </w:tblGrid>
                  <w:tr w:rsidR="007F20E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DC112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  <w:t>2017 Canadian Seminars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c>
                  </w:tr>
                  <w:tr w:rsidR="00B347DC" w:rsidTr="00B347D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Ship</w:t>
                        </w:r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Navire</w:t>
                        </w:r>
                        <w:proofErr w:type="spellEnd"/>
                      </w:p>
                    </w:tc>
                    <w:tc>
                      <w:tcPr>
                        <w:tcW w:w="1146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Date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Duration</w:t>
                        </w:r>
                      </w:p>
                      <w:p w:rsidR="00EA54C8" w:rsidRDefault="00EA54C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Durée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Port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Itinerary</w:t>
                        </w:r>
                      </w:p>
                      <w:p w:rsidR="00EA54C8" w:rsidRDefault="00EA54C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Itinéraire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EA54C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*Interior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Intérieure</w:t>
                        </w:r>
                        <w:proofErr w:type="spellEnd"/>
                      </w:p>
                      <w:p w:rsidR="00EA54C8" w:rsidRDefault="00EA54C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PP USD$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*Ocean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2B05CB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View</w:t>
                        </w:r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Vue</w:t>
                        </w:r>
                        <w:proofErr w:type="spellEnd"/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mer</w:t>
                        </w:r>
                        <w:proofErr w:type="spellEnd"/>
                        <w:r w:rsidR="00EA54C8"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EA54C8" w:rsidRDefault="00EA54C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PP $USD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10559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EA54C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*Balcony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Balcon</w:t>
                        </w:r>
                        <w:proofErr w:type="spellEnd"/>
                      </w:p>
                      <w:p w:rsidR="00EA54C8" w:rsidRDefault="00EA54C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PP $USD</w:t>
                        </w:r>
                      </w:p>
                    </w:tc>
                  </w:tr>
                  <w:tr w:rsidR="00B347DC" w:rsidTr="00B347D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Carnival Splendor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4/30/2017</w:t>
                        </w:r>
                      </w:p>
                      <w:p w:rsidR="00EA54C8" w:rsidRDefault="00EA54C8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30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avr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2017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Miami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CZM Plus -  Ex Western Caribbean</w:t>
                        </w:r>
                      </w:p>
                      <w:p w:rsidR="00EA54C8" w:rsidRDefault="00EA54C8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Caraibes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l’Ouest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(CZM +)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$405.65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$440.65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$545.65 </w:t>
                        </w:r>
                      </w:p>
                    </w:tc>
                  </w:tr>
                  <w:tr w:rsidR="00B347DC" w:rsidTr="00B347D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Carnival Conquest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9/9/2017</w:t>
                        </w:r>
                      </w:p>
                      <w:p w:rsidR="00EA54C8" w:rsidRDefault="00EA54C8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sep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2017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Fort Lauderdale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Exotic Eastern Caribbean</w:t>
                        </w:r>
                      </w:p>
                      <w:p w:rsidR="00EA54C8" w:rsidRDefault="00EA54C8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Caraibes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l’est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exotique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$440.65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$510.65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F20E7" w:rsidRDefault="007F20E7">
                        <w:pPr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$615.65 </w:t>
                        </w:r>
                      </w:p>
                    </w:tc>
                  </w:tr>
                </w:tbl>
                <w:p w:rsidR="007F20E7" w:rsidRDefault="007F20E7">
                  <w:pPr>
                    <w:spacing w:after="240"/>
                  </w:pPr>
                </w:p>
                <w:p w:rsidR="00B347DC" w:rsidRPr="007E0B4F" w:rsidRDefault="007F20E7">
                  <w:pPr>
                    <w:pStyle w:val="NormalWeb"/>
                    <w:spacing w:before="0" w:beforeAutospacing="0" w:after="240" w:afterAutospacing="0"/>
                    <w:ind w:left="75" w:right="75"/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  <w:r w:rsidRPr="007E0B4F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While on board, you'll enjoy your own time to explore the ship and also participate in our latest Seminar @ Sea offerings! Seminars include sessions on social media, the brand module, and product information to stay up-to-date on the latest trends and Carnival news.</w:t>
                  </w:r>
                </w:p>
                <w:p w:rsidR="007E0B4F" w:rsidRDefault="00B347DC">
                  <w:pPr>
                    <w:pStyle w:val="NormalWeb"/>
                    <w:spacing w:before="0" w:beforeAutospacing="0" w:after="240" w:afterAutospacing="0"/>
                    <w:ind w:left="7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Pendant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votre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séjour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à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bord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, explorer le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navire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participer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à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notre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séminaire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en mer. Notre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séminaire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inclu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des sessions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sur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les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médias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sociaux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, module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sur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le branding,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produits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et les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dernières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nouveautés</w:t>
                  </w:r>
                  <w:proofErr w:type="spellEnd"/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 w:rsidRPr="007E0B4F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To top it off, we'll even award 340 credits towards your Carnival Passport just for participating!</w:t>
                  </w:r>
                </w:p>
                <w:p w:rsidR="007E0B4F" w:rsidRDefault="007E0B4F">
                  <w:pPr>
                    <w:pStyle w:val="NormalWeb"/>
                    <w:spacing w:before="0" w:beforeAutospacing="0" w:after="240" w:afterAutospacing="0"/>
                    <w:ind w:left="75" w:right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De </w:t>
                  </w:r>
                  <w:proofErr w:type="gramStart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plus ,</w:t>
                  </w:r>
                  <w:proofErr w:type="gramEnd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recevrez</w:t>
                  </w:r>
                  <w:proofErr w:type="spellEnd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340 </w:t>
                  </w:r>
                  <w:proofErr w:type="spellStart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crédits</w:t>
                  </w:r>
                  <w:proofErr w:type="spellEnd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pour </w:t>
                  </w:r>
                  <w:proofErr w:type="spellStart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votre</w:t>
                  </w:r>
                  <w:proofErr w:type="spellEnd"/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participation .</w:t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 w:rsidRPr="007E0B4F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To book, call us at 1-866-207-0035 Monday through Friday from 9:00am to 5:30pm ET and ask for any of the above Seminar @ Sea dates. You are encouraged to book soon as these events fill up quickly and are based on availability.</w:t>
                  </w:r>
                </w:p>
                <w:p w:rsidR="007F20E7" w:rsidRDefault="007E0B4F">
                  <w:pPr>
                    <w:pStyle w:val="NormalWeb"/>
                    <w:spacing w:before="0" w:beforeAutospacing="0" w:after="240" w:afterAutospacing="0"/>
                    <w:ind w:left="75" w:right="75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Pour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réserver</w:t>
                  </w:r>
                  <w:proofErr w:type="spellEnd"/>
                  <w:proofErr w:type="gram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appeller</w:t>
                  </w:r>
                  <w:proofErr w:type="spellEnd"/>
                  <w:proofErr w:type="gram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 </w:t>
                  </w:r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1-866-207-0035</w:t>
                  </w:r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du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lundi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au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vendredi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entre 09;00 -1730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heure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l’est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et demander pour le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séminaire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en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mer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suivant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.  Nous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encourageons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réserver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le plus tot possible,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puisque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nous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avons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inventaire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limité</w:t>
                  </w:r>
                  <w:proofErr w:type="spellEnd"/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 w:rsidRPr="007E0B4F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We hope you can join us</w:t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t>!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En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espérant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que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pourrez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vous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joindre</w:t>
                  </w:r>
                  <w:proofErr w:type="spellEnd"/>
                  <w:r w:rsidRPr="007E0B4F"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 xml:space="preserve"> à nous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br/>
                    <w:t>Sincerely/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Sincérement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r w:rsidR="007F20E7">
                    <w:rPr>
                      <w:rFonts w:ascii="Tahoma" w:hAnsi="Tahoma" w:cs="Tahoma"/>
                      <w:noProof/>
                      <w:color w:val="0000FF"/>
                      <w:sz w:val="20"/>
                      <w:szCs w:val="20"/>
                    </w:rPr>
                    <w:lastRenderedPageBreak/>
                    <w:drawing>
                      <wp:inline distT="0" distB="0" distL="0" distR="0" wp14:anchorId="633311CB" wp14:editId="393E89AA">
                        <wp:extent cx="952500" cy="428625"/>
                        <wp:effectExtent l="0" t="0" r="0" b="9525"/>
                        <wp:docPr id="1" name="Picture 1" descr="https://www.facebook.com/carnivaltrade">
                          <a:hlinkClick xmlns:a="http://schemas.openxmlformats.org/drawingml/2006/main" r:id="rId1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facebook.com/carnivaltra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  <w:t>Adolfo M. Pérez, CTC</w:t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  <w:t>Vice President, Sales and Trade Marketing</w:t>
                  </w:r>
                  <w:r w:rsidR="007F20E7">
                    <w:rPr>
                      <w:rFonts w:ascii="Tahoma" w:hAnsi="Tahoma" w:cs="Tahoma"/>
                      <w:sz w:val="20"/>
                      <w:szCs w:val="20"/>
                    </w:rPr>
                    <w:br/>
                    <w:t xml:space="preserve">Carnival Cruise Line </w:t>
                  </w:r>
                </w:p>
              </w:tc>
            </w:tr>
          </w:tbl>
          <w:p w:rsidR="007F20E7" w:rsidRDefault="007F20E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36EA2" w:rsidRDefault="00536EA2"/>
    <w:sectPr w:rsidR="00536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B7340"/>
    <w:multiLevelType w:val="multilevel"/>
    <w:tmpl w:val="573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E7"/>
    <w:rsid w:val="00536EA2"/>
    <w:rsid w:val="007E0B4F"/>
    <w:rsid w:val="007F20E7"/>
    <w:rsid w:val="00B347DC"/>
    <w:rsid w:val="00E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0E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0E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4CAF.BD814880" TargetMode="External"/><Relationship Id="rId13" Type="http://schemas.openxmlformats.org/officeDocument/2006/relationships/image" Target="cid:image005.png@01D24CAF.BD81488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.trade.carnival.com/?qs=32d928fd608ac43ae8c119270536763a8b9fc6deaaca2013" TargetMode="External"/><Relationship Id="rId11" Type="http://schemas.openxmlformats.org/officeDocument/2006/relationships/hyperlink" Target="http://click.trade.carnival.com/?qs=32d928fd608ac43a19bb7b89ae92dcc2045b71173d7a5d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4.png@01D24CAF.BD8148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Cruise Lines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Jean, Lynne (CCL)</dc:creator>
  <cp:lastModifiedBy>St. Jean, Lynne (CCL)</cp:lastModifiedBy>
  <cp:revision>3</cp:revision>
  <dcterms:created xsi:type="dcterms:W3CDTF">2016-12-03T12:51:00Z</dcterms:created>
  <dcterms:modified xsi:type="dcterms:W3CDTF">2016-12-05T15:30:00Z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1557710452</vt:i4>
  </property>
  <property fmtid="{D5CDD505-2E9C-101B-9397-08002B2CF9AE}" pid="3" name="_NewReviewCycle">
    <vt:lpwstr/>
  </property>
  <property fmtid="{D5CDD505-2E9C-101B-9397-08002B2CF9AE}" pid="4" name="_EmailSubject">
    <vt:lpwstr>Carnival Seminar at sea 2017-seminaire en mer-revisé/revised</vt:lpwstr>
  </property>
  <property fmtid="{D5CDD505-2E9C-101B-9397-08002B2CF9AE}" pid="5" name="_AuthorEmail">
    <vt:lpwstr>LStJean@carnival.com</vt:lpwstr>
  </property>
  <property fmtid="{D5CDD505-2E9C-101B-9397-08002B2CF9AE}" pid="6" name="_AuthorEmailDisplayName">
    <vt:lpwstr>St. Jean, Lynne (CCL)</vt:lpwstr>
  </property>
</Properties>
</file>